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8E22" w14:textId="31DDB8CF" w:rsidR="00B23079" w:rsidRPr="00F53EBD" w:rsidRDefault="00B23079">
      <w:pPr>
        <w:rPr>
          <w:rFonts w:ascii="Avenir Book" w:hAnsi="Avenir Book"/>
          <w:b/>
          <w:sz w:val="22"/>
          <w:lang w:val="de-CH"/>
        </w:rPr>
      </w:pPr>
      <w:r w:rsidRPr="00F53EBD">
        <w:rPr>
          <w:rFonts w:ascii="Avenir Book" w:hAnsi="Avenir Book"/>
          <w:b/>
          <w:sz w:val="22"/>
          <w:lang w:val="de-CH"/>
        </w:rPr>
        <w:t>Helge Schneider</w:t>
      </w:r>
      <w:r w:rsidR="00F53EBD" w:rsidRPr="00F53EBD">
        <w:rPr>
          <w:rFonts w:ascii="Avenir Book" w:hAnsi="Avenir Book"/>
          <w:b/>
          <w:sz w:val="22"/>
          <w:lang w:val="de-CH"/>
        </w:rPr>
        <w:t>: Schicksalsmelodie</w:t>
      </w:r>
    </w:p>
    <w:p w14:paraId="4203863E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</w:p>
    <w:p w14:paraId="1C41D4D6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Ich möchte eins meiner Schicksalslieder spielen. </w:t>
      </w:r>
    </w:p>
    <w:p w14:paraId="248EE731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Ich hab’s mir bequem gemacht, </w:t>
      </w:r>
    </w:p>
    <w:p w14:paraId="1948074A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in meinem abgeschabten Sessel.</w:t>
      </w:r>
    </w:p>
    <w:p w14:paraId="7B4C561B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Im Wohnzimmer, es riecht ein wenig muffig.</w:t>
      </w:r>
    </w:p>
    <w:p w14:paraId="3A903ACD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Parterrewohnung, draussen regnet es. </w:t>
      </w:r>
    </w:p>
    <w:p w14:paraId="4A2CA104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Ich bin allein im Wohnzimmer. Aus der Küche höre ich rumoren.</w:t>
      </w:r>
    </w:p>
    <w:p w14:paraId="2D29E86D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Sie macht irgendwas, kocht.</w:t>
      </w:r>
    </w:p>
    <w:p w14:paraId="3BC66C7F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Seit vierzig Jahren. Jeden Samstag sitz ich hier, </w:t>
      </w:r>
    </w:p>
    <w:p w14:paraId="463D283E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Kurz vor der Tagesschau, und warte auf die Zahlen.</w:t>
      </w:r>
    </w:p>
    <w:p w14:paraId="333D9FC7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Ich hab’s ihr nie erzählt. Habe nie gesagt, dass ich Lotto spiele.</w:t>
      </w:r>
    </w:p>
    <w:p w14:paraId="5E27532F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Heute wird’s passieren, heute ist </w:t>
      </w:r>
      <w:proofErr w:type="gramStart"/>
      <w:r w:rsidRPr="00F53EBD">
        <w:rPr>
          <w:rFonts w:ascii="Avenir Book" w:hAnsi="Avenir Book"/>
          <w:sz w:val="22"/>
          <w:lang w:val="de-CH"/>
        </w:rPr>
        <w:t>mein Glückstage</w:t>
      </w:r>
      <w:proofErr w:type="gramEnd"/>
      <w:r w:rsidRPr="00F53EBD">
        <w:rPr>
          <w:rFonts w:ascii="Avenir Book" w:hAnsi="Avenir Book"/>
          <w:sz w:val="22"/>
          <w:lang w:val="de-CH"/>
        </w:rPr>
        <w:t xml:space="preserve">. </w:t>
      </w:r>
    </w:p>
    <w:p w14:paraId="25AF0D44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Heute kommen meine Zahlen.</w:t>
      </w:r>
    </w:p>
    <w:p w14:paraId="479C9F5A" w14:textId="77777777" w:rsidR="00B23079" w:rsidRPr="00F53EBD" w:rsidRDefault="00B23079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Das Köfferchen gepackt, im Flur zur Garage. Ich </w:t>
      </w:r>
      <w:proofErr w:type="gramStart"/>
      <w:r w:rsidRPr="00F53EBD">
        <w:rPr>
          <w:rFonts w:ascii="Avenir Book" w:hAnsi="Avenir Book"/>
          <w:sz w:val="22"/>
          <w:lang w:val="de-CH"/>
        </w:rPr>
        <w:t>hab</w:t>
      </w:r>
      <w:proofErr w:type="gramEnd"/>
      <w:r w:rsidRPr="00F53EBD">
        <w:rPr>
          <w:rFonts w:ascii="Avenir Book" w:hAnsi="Avenir Book"/>
          <w:sz w:val="22"/>
          <w:lang w:val="de-CH"/>
        </w:rPr>
        <w:t xml:space="preserve"> ihr nichts gesagt</w:t>
      </w:r>
    </w:p>
    <w:p w14:paraId="5E9A1BA1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Heute ist der Jackpot 60 Millionen</w:t>
      </w:r>
    </w:p>
    <w:p w14:paraId="5922EAD2" w14:textId="77777777" w:rsidR="00B23079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Heute ist mein Glückstag! Heute kommen meine Zahlen:</w:t>
      </w:r>
    </w:p>
    <w:p w14:paraId="2B975361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Die eins, die zwei, die drei, die vier, die fünf, und die sechs</w:t>
      </w:r>
    </w:p>
    <w:p w14:paraId="676688F4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Zusatzzahl</w:t>
      </w:r>
      <w:r w:rsidR="008F16D7" w:rsidRPr="00F53EBD">
        <w:rPr>
          <w:rFonts w:ascii="Avenir Book" w:hAnsi="Avenir Book"/>
          <w:sz w:val="22"/>
          <w:lang w:val="de-CH"/>
        </w:rPr>
        <w:t xml:space="preserve"> sieben. Auf dem kleinen Tisch</w:t>
      </w:r>
      <w:r w:rsidRPr="00F53EBD">
        <w:rPr>
          <w:rFonts w:ascii="Avenir Book" w:hAnsi="Avenir Book"/>
          <w:sz w:val="22"/>
          <w:lang w:val="de-CH"/>
        </w:rPr>
        <w:t xml:space="preserve">chen vor mir, </w:t>
      </w:r>
      <w:proofErr w:type="spellStart"/>
      <w:r w:rsidR="008F16D7" w:rsidRPr="00F53EBD">
        <w:rPr>
          <w:rFonts w:ascii="Avenir Book" w:hAnsi="Avenir Book"/>
          <w:sz w:val="22"/>
          <w:lang w:val="de-CH"/>
        </w:rPr>
        <w:t>E</w:t>
      </w:r>
      <w:r w:rsidRPr="00F53EBD">
        <w:rPr>
          <w:rFonts w:ascii="Avenir Book" w:hAnsi="Avenir Book"/>
          <w:sz w:val="22"/>
          <w:lang w:val="de-CH"/>
        </w:rPr>
        <w:t>rdnuschips</w:t>
      </w:r>
      <w:proofErr w:type="spellEnd"/>
      <w:r w:rsidRPr="00F53EBD">
        <w:rPr>
          <w:rFonts w:ascii="Avenir Book" w:hAnsi="Avenir Book"/>
          <w:sz w:val="22"/>
          <w:lang w:val="de-CH"/>
        </w:rPr>
        <w:t>.</w:t>
      </w:r>
    </w:p>
    <w:p w14:paraId="63A0D4E0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Damit ist bald Schluss!</w:t>
      </w:r>
    </w:p>
    <w:p w14:paraId="2C138638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Aus der Küche ein </w:t>
      </w:r>
      <w:proofErr w:type="spellStart"/>
      <w:r w:rsidRPr="00F53EBD">
        <w:rPr>
          <w:rFonts w:ascii="Avenir Book" w:hAnsi="Avenir Book"/>
          <w:sz w:val="22"/>
          <w:lang w:val="de-CH"/>
        </w:rPr>
        <w:t>geklapper</w:t>
      </w:r>
      <w:proofErr w:type="spellEnd"/>
      <w:r w:rsidRPr="00F53EBD">
        <w:rPr>
          <w:rFonts w:ascii="Avenir Book" w:hAnsi="Avenir Book"/>
          <w:sz w:val="22"/>
          <w:lang w:val="de-CH"/>
        </w:rPr>
        <w:t xml:space="preserve">. Sie macht Klösse. </w:t>
      </w:r>
    </w:p>
    <w:p w14:paraId="0410DAF4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Ich </w:t>
      </w:r>
      <w:proofErr w:type="gramStart"/>
      <w:r w:rsidRPr="00F53EBD">
        <w:rPr>
          <w:rFonts w:ascii="Avenir Book" w:hAnsi="Avenir Book"/>
          <w:sz w:val="22"/>
          <w:lang w:val="de-CH"/>
        </w:rPr>
        <w:t>hab</w:t>
      </w:r>
      <w:proofErr w:type="gramEnd"/>
      <w:r w:rsidRPr="00F53EBD">
        <w:rPr>
          <w:rFonts w:ascii="Avenir Book" w:hAnsi="Avenir Book"/>
          <w:sz w:val="22"/>
          <w:lang w:val="de-CH"/>
        </w:rPr>
        <w:t xml:space="preserve"> ihr immer gesagt: «</w:t>
      </w:r>
      <w:proofErr w:type="spellStart"/>
      <w:r w:rsidRPr="00F53EBD">
        <w:rPr>
          <w:rFonts w:ascii="Avenir Book" w:hAnsi="Avenir Book"/>
          <w:sz w:val="22"/>
          <w:lang w:val="de-CH"/>
        </w:rPr>
        <w:t>Hmmm</w:t>
      </w:r>
      <w:proofErr w:type="spellEnd"/>
      <w:r w:rsidRPr="00F53EBD">
        <w:rPr>
          <w:rFonts w:ascii="Avenir Book" w:hAnsi="Avenir Book"/>
          <w:sz w:val="22"/>
          <w:lang w:val="de-CH"/>
        </w:rPr>
        <w:t>… lecker!»</w:t>
      </w:r>
    </w:p>
    <w:p w14:paraId="15AC767E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Es war gelogen, sowie vieles</w:t>
      </w:r>
    </w:p>
    <w:p w14:paraId="144A8DED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Jetzt steht sie da, mit ihrem albernen Kittel,</w:t>
      </w:r>
    </w:p>
    <w:p w14:paraId="0B3381E3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den ich ihr einmal geschenkt hab’</w:t>
      </w:r>
    </w:p>
    <w:p w14:paraId="520A8B33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Es war ein Witz. Ich glaub sie macht </w:t>
      </w:r>
      <w:proofErr w:type="spellStart"/>
      <w:r w:rsidRPr="00F53EBD">
        <w:rPr>
          <w:rFonts w:ascii="Avenir Book" w:hAnsi="Avenir Book"/>
          <w:sz w:val="22"/>
          <w:lang w:val="de-CH"/>
        </w:rPr>
        <w:t>Kösse</w:t>
      </w:r>
      <w:proofErr w:type="spellEnd"/>
      <w:r w:rsidRPr="00F53EBD">
        <w:rPr>
          <w:rFonts w:ascii="Avenir Book" w:hAnsi="Avenir Book"/>
          <w:sz w:val="22"/>
          <w:lang w:val="de-CH"/>
        </w:rPr>
        <w:t>, immer Klösse.</w:t>
      </w:r>
    </w:p>
    <w:p w14:paraId="798B0408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Zwei, drei Flaschen Bier, hab’ ich schon warm gestellt.</w:t>
      </w:r>
    </w:p>
    <w:p w14:paraId="6526A54F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Warmes Bier ist gesund für den Magen.</w:t>
      </w:r>
    </w:p>
    <w:p w14:paraId="16A0B206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Endlich ist die Tagesschauscheisse vorbei!</w:t>
      </w:r>
    </w:p>
    <w:p w14:paraId="2DDA605B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Die Zahlen kommen: </w:t>
      </w:r>
    </w:p>
    <w:p w14:paraId="2DAF442C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Die 9, die 17, die 23 und die 36, die 39 und die 41, Zusatzzahl 8.</w:t>
      </w:r>
    </w:p>
    <w:p w14:paraId="37D71FE8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bookmarkStart w:id="0" w:name="_GoBack"/>
      <w:bookmarkEnd w:id="0"/>
    </w:p>
    <w:p w14:paraId="52EFCB8A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 xml:space="preserve">Ich </w:t>
      </w:r>
      <w:proofErr w:type="spellStart"/>
      <w:r w:rsidRPr="00F53EBD">
        <w:rPr>
          <w:rFonts w:ascii="Avenir Book" w:hAnsi="Avenir Book"/>
          <w:sz w:val="22"/>
          <w:lang w:val="de-CH"/>
        </w:rPr>
        <w:t>werd</w:t>
      </w:r>
      <w:proofErr w:type="spellEnd"/>
      <w:r w:rsidRPr="00F53EBD">
        <w:rPr>
          <w:rFonts w:ascii="Avenir Book" w:hAnsi="Avenir Book"/>
          <w:sz w:val="22"/>
          <w:lang w:val="de-CH"/>
        </w:rPr>
        <w:t>’ ganz klein in meinem Sessel, da kommt sie mit den Klössen.</w:t>
      </w:r>
    </w:p>
    <w:p w14:paraId="5460592E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  <w:r w:rsidRPr="00F53EBD">
        <w:rPr>
          <w:rFonts w:ascii="Avenir Book" w:hAnsi="Avenir Book"/>
          <w:sz w:val="22"/>
          <w:lang w:val="de-CH"/>
        </w:rPr>
        <w:t>«</w:t>
      </w:r>
      <w:proofErr w:type="spellStart"/>
      <w:r w:rsidRPr="00F53EBD">
        <w:rPr>
          <w:rFonts w:ascii="Avenir Book" w:hAnsi="Avenir Book"/>
          <w:sz w:val="22"/>
          <w:lang w:val="de-CH"/>
        </w:rPr>
        <w:t>Schmeckt</w:t>
      </w:r>
      <w:r w:rsidR="008F16D7" w:rsidRPr="00F53EBD">
        <w:rPr>
          <w:rFonts w:ascii="Avenir Book" w:hAnsi="Avenir Book"/>
          <w:sz w:val="22"/>
          <w:lang w:val="de-CH"/>
        </w:rPr>
        <w:t>’</w:t>
      </w:r>
      <w:r w:rsidRPr="00F53EBD">
        <w:rPr>
          <w:rFonts w:ascii="Avenir Book" w:hAnsi="Avenir Book"/>
          <w:sz w:val="22"/>
          <w:lang w:val="de-CH"/>
        </w:rPr>
        <w:t>s</w:t>
      </w:r>
      <w:proofErr w:type="spellEnd"/>
      <w:r w:rsidRPr="00F53EBD">
        <w:rPr>
          <w:rFonts w:ascii="Avenir Book" w:hAnsi="Avenir Book"/>
          <w:sz w:val="22"/>
          <w:lang w:val="de-CH"/>
        </w:rPr>
        <w:t>?» «Ja, sehr lecker!»</w:t>
      </w:r>
    </w:p>
    <w:p w14:paraId="0F4A10B5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</w:p>
    <w:p w14:paraId="276F9ED0" w14:textId="77777777" w:rsidR="00D71CBA" w:rsidRPr="00F53EBD" w:rsidRDefault="00D71CBA">
      <w:pPr>
        <w:rPr>
          <w:rFonts w:ascii="Avenir Book" w:hAnsi="Avenir Book"/>
          <w:sz w:val="22"/>
          <w:lang w:val="de-CH"/>
        </w:rPr>
      </w:pPr>
    </w:p>
    <w:p w14:paraId="002C47BD" w14:textId="77777777" w:rsidR="00D71CBA" w:rsidRPr="00F53EBD" w:rsidRDefault="009A4BDD">
      <w:pPr>
        <w:rPr>
          <w:rFonts w:ascii="Avenir Book" w:hAnsi="Avenir Book"/>
          <w:sz w:val="22"/>
          <w:lang w:val="de-CH"/>
        </w:rPr>
      </w:pPr>
      <w:hyperlink r:id="rId6" w:history="1">
        <w:r w:rsidR="00993DBD" w:rsidRPr="00F53EBD">
          <w:rPr>
            <w:rStyle w:val="Hyperlink"/>
            <w:rFonts w:ascii="Avenir Book" w:hAnsi="Avenir Book"/>
            <w:sz w:val="22"/>
            <w:lang w:val="de-CH"/>
          </w:rPr>
          <w:t>https://www.youtube.com/watch?v=5Qbf7OrV5N4</w:t>
        </w:r>
      </w:hyperlink>
    </w:p>
    <w:p w14:paraId="5DEC07CA" w14:textId="2CB5C54E" w:rsidR="00993DBD" w:rsidRPr="00F53EBD" w:rsidRDefault="00993DBD">
      <w:pPr>
        <w:rPr>
          <w:rFonts w:ascii="Avenir Book" w:hAnsi="Avenir Book"/>
          <w:sz w:val="22"/>
          <w:lang w:val="de-CH"/>
        </w:rPr>
      </w:pPr>
    </w:p>
    <w:sectPr w:rsidR="00993DBD" w:rsidRPr="00F53EBD" w:rsidSect="00466D9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8239" w14:textId="77777777" w:rsidR="009A4BDD" w:rsidRDefault="009A4BDD" w:rsidP="00F53EBD">
      <w:r>
        <w:separator/>
      </w:r>
    </w:p>
  </w:endnote>
  <w:endnote w:type="continuationSeparator" w:id="0">
    <w:p w14:paraId="1945DA4F" w14:textId="77777777" w:rsidR="009A4BDD" w:rsidRDefault="009A4BDD" w:rsidP="00F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DCFA" w14:textId="77777777" w:rsidR="009A4BDD" w:rsidRDefault="009A4BDD" w:rsidP="00F53EBD">
      <w:r>
        <w:separator/>
      </w:r>
    </w:p>
  </w:footnote>
  <w:footnote w:type="continuationSeparator" w:id="0">
    <w:p w14:paraId="0A33FA53" w14:textId="77777777" w:rsidR="009A4BDD" w:rsidRDefault="009A4BDD" w:rsidP="00F5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6D10" w14:textId="6E669D25" w:rsidR="00F53EBD" w:rsidRPr="00F53EBD" w:rsidRDefault="00F53EBD">
    <w:pPr>
      <w:pStyle w:val="Header"/>
      <w:rPr>
        <w:rFonts w:ascii="Avenir Book" w:hAnsi="Avenir Book"/>
      </w:rPr>
    </w:pPr>
    <w:r w:rsidRPr="00F53EBD">
      <w:rPr>
        <w:rFonts w:ascii="Avenir Book" w:hAnsi="Avenir Book"/>
      </w:rPr>
      <w:tab/>
    </w:r>
    <w:r w:rsidRPr="00F53EBD">
      <w:rPr>
        <w:rFonts w:ascii="Avenir Book" w:hAnsi="Avenir Book"/>
      </w:rPr>
      <w:tab/>
      <w:t xml:space="preserve">Simon </w:t>
    </w:r>
    <w:proofErr w:type="spellStart"/>
    <w:r w:rsidRPr="00F53EBD">
      <w:rPr>
        <w:rFonts w:ascii="Avenir Book" w:hAnsi="Avenir Book"/>
      </w:rPr>
      <w:t>Bieri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9"/>
    <w:rsid w:val="00466D97"/>
    <w:rsid w:val="008F16D7"/>
    <w:rsid w:val="00993DBD"/>
    <w:rsid w:val="009A4BDD"/>
    <w:rsid w:val="00B23079"/>
    <w:rsid w:val="00D71CBA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E251"/>
  <w15:chartTrackingRefBased/>
  <w15:docId w15:val="{EFA7D591-4EE2-DE43-A5CC-F6042B7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BD"/>
  </w:style>
  <w:style w:type="paragraph" w:styleId="Footer">
    <w:name w:val="footer"/>
    <w:basedOn w:val="Normal"/>
    <w:link w:val="FooterChar"/>
    <w:uiPriority w:val="99"/>
    <w:unhideWhenUsed/>
    <w:rsid w:val="00F5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Qbf7OrV5N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dcterms:created xsi:type="dcterms:W3CDTF">2018-07-11T18:21:00Z</dcterms:created>
  <dcterms:modified xsi:type="dcterms:W3CDTF">2019-03-28T17:58:00Z</dcterms:modified>
</cp:coreProperties>
</file>